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11F1" w14:textId="77777777" w:rsidR="005A189D" w:rsidRDefault="005A189D" w:rsidP="00E32BD9">
      <w:pPr>
        <w:pBdr>
          <w:bottom w:val="single" w:sz="12" w:space="1" w:color="auto"/>
        </w:pBdr>
        <w:jc w:val="center"/>
        <w:rPr>
          <w:sz w:val="28"/>
          <w:szCs w:val="28"/>
          <w:lang w:val="nl-NL"/>
        </w:rPr>
      </w:pPr>
      <w:r>
        <w:rPr>
          <w:noProof/>
          <w:sz w:val="28"/>
          <w:szCs w:val="28"/>
          <w:lang w:val="nl-NL"/>
        </w:rPr>
        <w:drawing>
          <wp:inline distT="0" distB="0" distL="0" distR="0" wp14:anchorId="72FC8793" wp14:editId="1C200C21">
            <wp:extent cx="4620614" cy="2429490"/>
            <wp:effectExtent l="0" t="0" r="0" b="9525"/>
            <wp:docPr id="540277973" name="Afbeelding 2" descr="Afbeelding met tekst, Dans, mist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77973" name="Afbeelding 2" descr="Afbeelding met tekst, Dans, mist, persoon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271" cy="243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nl-NL"/>
        </w:rPr>
        <w:t xml:space="preserve"> </w:t>
      </w:r>
    </w:p>
    <w:p w14:paraId="7DD96370" w14:textId="4E0E7595" w:rsidR="001352DE" w:rsidRPr="001352DE" w:rsidRDefault="00907787" w:rsidP="00581A88">
      <w:pPr>
        <w:pBdr>
          <w:bottom w:val="single" w:sz="12" w:space="1" w:color="auto"/>
        </w:pBdr>
        <w:jc w:val="center"/>
        <w:rPr>
          <w:sz w:val="28"/>
          <w:szCs w:val="28"/>
          <w:lang w:val="nl-NL"/>
        </w:rPr>
      </w:pPr>
      <w:r w:rsidRPr="00907787">
        <w:rPr>
          <w:sz w:val="28"/>
          <w:szCs w:val="28"/>
          <w:lang w:val="nl-NL"/>
        </w:rPr>
        <w:t>In</w:t>
      </w:r>
      <w:r w:rsidR="005A189D">
        <w:rPr>
          <w:sz w:val="28"/>
          <w:szCs w:val="28"/>
          <w:lang w:val="nl-NL"/>
        </w:rPr>
        <w:t>formatie</w:t>
      </w:r>
      <w:r w:rsidRPr="00907787">
        <w:rPr>
          <w:sz w:val="28"/>
          <w:szCs w:val="28"/>
          <w:lang w:val="nl-NL"/>
        </w:rPr>
        <w:t xml:space="preserve"> Matthew Bourne’s swanlake.</w:t>
      </w:r>
    </w:p>
    <w:p w14:paraId="3FB6E701" w14:textId="0D6E6B95" w:rsidR="00581A88" w:rsidRPr="00581A88" w:rsidRDefault="00581A88" w:rsidP="00907787">
      <w:pPr>
        <w:rPr>
          <w:b/>
          <w:bCs/>
          <w:sz w:val="22"/>
          <w:szCs w:val="22"/>
        </w:rPr>
      </w:pPr>
      <w:r w:rsidRPr="00581A88">
        <w:rPr>
          <w:b/>
          <w:bCs/>
          <w:sz w:val="22"/>
          <w:szCs w:val="22"/>
        </w:rPr>
        <w:t>Betekenis a</w:t>
      </w:r>
      <w:r>
        <w:rPr>
          <w:b/>
          <w:bCs/>
          <w:sz w:val="22"/>
          <w:szCs w:val="22"/>
        </w:rPr>
        <w:t>c</w:t>
      </w:r>
      <w:r w:rsidRPr="00581A88">
        <w:rPr>
          <w:b/>
          <w:bCs/>
          <w:sz w:val="22"/>
          <w:szCs w:val="22"/>
        </w:rPr>
        <w:t>hter de samenstelling van het Swa</w:t>
      </w:r>
      <w:r>
        <w:rPr>
          <w:b/>
          <w:bCs/>
          <w:sz w:val="22"/>
          <w:szCs w:val="22"/>
        </w:rPr>
        <w:t xml:space="preserve">n </w:t>
      </w:r>
      <w:r w:rsidRPr="00581A88">
        <w:rPr>
          <w:b/>
          <w:bCs/>
          <w:sz w:val="22"/>
          <w:szCs w:val="22"/>
        </w:rPr>
        <w:t>Lake (decoratie,…..):</w:t>
      </w:r>
    </w:p>
    <w:p w14:paraId="4298F9F0" w14:textId="1C9CA01B" w:rsidR="00E32BD9" w:rsidRDefault="00E32BD9" w:rsidP="00907787">
      <w:pPr>
        <w:rPr>
          <w:sz w:val="22"/>
          <w:szCs w:val="22"/>
          <w:lang w:val="nl-NL"/>
        </w:rPr>
      </w:pPr>
      <w:r w:rsidRPr="00E32BD9">
        <w:rPr>
          <w:sz w:val="22"/>
          <w:szCs w:val="22"/>
        </w:rPr>
        <w:t>Symboliseert de thema's van vrijheid, isolement en de druk van het koninklijke leven</w:t>
      </w:r>
      <w:r>
        <w:rPr>
          <w:sz w:val="22"/>
          <w:szCs w:val="22"/>
        </w:rPr>
        <w:t>:</w:t>
      </w:r>
    </w:p>
    <w:p w14:paraId="17233F0F" w14:textId="2E151597" w:rsidR="00E32BD9" w:rsidRPr="00F47368" w:rsidRDefault="00E32BD9" w:rsidP="00E32BD9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F47368">
        <w:rPr>
          <w:sz w:val="22"/>
          <w:szCs w:val="22"/>
        </w:rPr>
        <w:t xml:space="preserve">De zwaan als symbool van </w:t>
      </w:r>
      <w:r w:rsidR="00101B2A">
        <w:rPr>
          <w:sz w:val="22"/>
          <w:szCs w:val="22"/>
        </w:rPr>
        <w:t>vrijheid</w:t>
      </w:r>
      <w:r w:rsidR="00E30966">
        <w:rPr>
          <w:sz w:val="22"/>
          <w:szCs w:val="22"/>
        </w:rPr>
        <w:t>, verlangen</w:t>
      </w:r>
      <w:r w:rsidR="00004035">
        <w:rPr>
          <w:sz w:val="22"/>
          <w:szCs w:val="22"/>
        </w:rPr>
        <w:t>.</w:t>
      </w:r>
    </w:p>
    <w:p w14:paraId="349DAD5F" w14:textId="1FCAC0B7" w:rsidR="00E32BD9" w:rsidRPr="00E32BD9" w:rsidRDefault="00E32BD9" w:rsidP="00E32BD9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 w:rsidRPr="00E32BD9">
        <w:rPr>
          <w:sz w:val="22"/>
          <w:szCs w:val="22"/>
        </w:rPr>
        <w:t>Het paleis en de koninklijke omgeving representeren de beperkingen en druk van de prins</w:t>
      </w:r>
    </w:p>
    <w:p w14:paraId="05AB2EAC" w14:textId="77777777" w:rsidR="00E32BD9" w:rsidRPr="00E32BD9" w:rsidRDefault="00E32BD9" w:rsidP="00E32BD9">
      <w:pPr>
        <w:rPr>
          <w:sz w:val="22"/>
          <w:szCs w:val="22"/>
          <w:lang w:val="nl-NL"/>
        </w:rPr>
      </w:pPr>
    </w:p>
    <w:p w14:paraId="55A290E7" w14:textId="3CE7B222" w:rsidR="00E32BD9" w:rsidRPr="00F47368" w:rsidRDefault="00E32BD9" w:rsidP="00E32BD9">
      <w:pPr>
        <w:rPr>
          <w:b/>
          <w:bCs/>
          <w:sz w:val="22"/>
          <w:szCs w:val="22"/>
          <w:lang w:val="nl-NL"/>
        </w:rPr>
      </w:pPr>
      <w:r w:rsidRPr="00F47368">
        <w:rPr>
          <w:b/>
          <w:bCs/>
          <w:sz w:val="22"/>
          <w:szCs w:val="22"/>
          <w:lang w:val="nl-NL"/>
        </w:rPr>
        <w:t xml:space="preserve">Matthew Bourne’s inspiratiebron voor het </w:t>
      </w:r>
      <w:r w:rsidR="007F2314" w:rsidRPr="00F47368">
        <w:rPr>
          <w:b/>
          <w:bCs/>
          <w:sz w:val="22"/>
          <w:szCs w:val="22"/>
          <w:lang w:val="nl-NL"/>
        </w:rPr>
        <w:t>Swan</w:t>
      </w:r>
      <w:r w:rsidR="007F2314">
        <w:rPr>
          <w:b/>
          <w:bCs/>
          <w:sz w:val="22"/>
          <w:szCs w:val="22"/>
          <w:lang w:val="nl-NL"/>
        </w:rPr>
        <w:t xml:space="preserve"> </w:t>
      </w:r>
      <w:r w:rsidR="007F2314" w:rsidRPr="00F47368">
        <w:rPr>
          <w:b/>
          <w:bCs/>
          <w:sz w:val="22"/>
          <w:szCs w:val="22"/>
          <w:lang w:val="nl-NL"/>
        </w:rPr>
        <w:t>Lake</w:t>
      </w:r>
      <w:r w:rsidRPr="00F47368">
        <w:rPr>
          <w:b/>
          <w:bCs/>
          <w:sz w:val="22"/>
          <w:szCs w:val="22"/>
          <w:lang w:val="nl-NL"/>
        </w:rPr>
        <w:t>:</w:t>
      </w:r>
    </w:p>
    <w:p w14:paraId="2C52FACB" w14:textId="0BA8F99D" w:rsidR="00E32BD9" w:rsidRPr="00E32BD9" w:rsidRDefault="00E32BD9" w:rsidP="00E32BD9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 w:rsidRPr="00E32BD9">
        <w:rPr>
          <w:sz w:val="22"/>
          <w:szCs w:val="22"/>
          <w:lang w:val="nl-NL"/>
        </w:rPr>
        <w:t>De natuur</w:t>
      </w:r>
      <w:r>
        <w:rPr>
          <w:sz w:val="22"/>
          <w:szCs w:val="22"/>
          <w:lang w:val="nl-NL"/>
        </w:rPr>
        <w:t xml:space="preserve"> (de zwanen in ‘het wild’)</w:t>
      </w:r>
    </w:p>
    <w:p w14:paraId="0768A276" w14:textId="564B90A8" w:rsidR="00E32BD9" w:rsidRPr="00946C0A" w:rsidRDefault="00E32BD9" w:rsidP="00E32BD9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>
        <w:rPr>
          <w:sz w:val="22"/>
          <w:szCs w:val="22"/>
        </w:rPr>
        <w:t xml:space="preserve">De kracht van </w:t>
      </w:r>
      <w:r w:rsidRPr="00E32BD9">
        <w:rPr>
          <w:sz w:val="22"/>
          <w:szCs w:val="22"/>
        </w:rPr>
        <w:t>Tsjaikovski</w:t>
      </w:r>
      <w:r w:rsidR="005352E3">
        <w:rPr>
          <w:sz w:val="22"/>
          <w:szCs w:val="22"/>
        </w:rPr>
        <w:t>’</w:t>
      </w:r>
      <w:r w:rsidRPr="00E32BD9">
        <w:rPr>
          <w:sz w:val="22"/>
          <w:szCs w:val="22"/>
        </w:rPr>
        <w:t>s muziek</w:t>
      </w:r>
      <w:r w:rsidR="005352E3">
        <w:rPr>
          <w:sz w:val="22"/>
          <w:szCs w:val="22"/>
        </w:rPr>
        <w:t>/ het originele ballet</w:t>
      </w:r>
    </w:p>
    <w:p w14:paraId="23688883" w14:textId="58EC9803" w:rsidR="00946C0A" w:rsidRPr="007D640A" w:rsidRDefault="00AD7EAD" w:rsidP="00E32BD9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>
        <w:rPr>
          <w:sz w:val="22"/>
          <w:szCs w:val="22"/>
        </w:rPr>
        <w:t>Hij geraakte geïnspireerd door de druk en isolatie</w:t>
      </w:r>
      <w:r w:rsidR="00711EF2">
        <w:rPr>
          <w:sz w:val="22"/>
          <w:szCs w:val="22"/>
        </w:rPr>
        <w:t xml:space="preserve"> van het koningschap.</w:t>
      </w:r>
    </w:p>
    <w:p w14:paraId="4929838F" w14:textId="77777777" w:rsidR="00E32BD9" w:rsidRDefault="00E32BD9" w:rsidP="00E32BD9">
      <w:pPr>
        <w:rPr>
          <w:sz w:val="22"/>
          <w:szCs w:val="22"/>
          <w:lang w:val="nl-NL"/>
        </w:rPr>
      </w:pPr>
    </w:p>
    <w:p w14:paraId="608647EB" w14:textId="227E7032" w:rsidR="00E32BD9" w:rsidRPr="00F47368" w:rsidRDefault="00E0513B" w:rsidP="00E32BD9">
      <w:pPr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nl-NL"/>
        </w:rPr>
        <w:t>Uitgebreider</w:t>
      </w:r>
      <w:r w:rsidR="00232243">
        <w:rPr>
          <w:b/>
          <w:bCs/>
          <w:sz w:val="22"/>
          <w:szCs w:val="22"/>
          <w:lang w:val="nl-NL"/>
        </w:rPr>
        <w:t>e uitleg over de bewegingen:</w:t>
      </w:r>
    </w:p>
    <w:p w14:paraId="0BF64086" w14:textId="77777777" w:rsidR="00232243" w:rsidRDefault="00232243" w:rsidP="00B92EB4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 w:rsidRPr="00232243">
        <w:rPr>
          <w:sz w:val="22"/>
          <w:szCs w:val="22"/>
          <w:lang w:val="nl-NL"/>
        </w:rPr>
        <w:t>Mix van</w:t>
      </w:r>
      <w:r>
        <w:rPr>
          <w:sz w:val="22"/>
          <w:szCs w:val="22"/>
          <w:lang w:val="nl-NL"/>
        </w:rPr>
        <w:t xml:space="preserve"> klassieke en moderne dans, de bewegingen zijn daarom ook directer en soms agressiever om het verhaal ook duidelijker te maken.</w:t>
      </w:r>
    </w:p>
    <w:p w14:paraId="0E44A7D9" w14:textId="7AA706A4" w:rsidR="00B567DD" w:rsidRDefault="009C0DF5" w:rsidP="00B92EB4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Ze ge</w:t>
      </w:r>
      <w:r w:rsidR="00D515F1">
        <w:rPr>
          <w:sz w:val="22"/>
          <w:szCs w:val="22"/>
          <w:lang w:val="nl-NL"/>
        </w:rPr>
        <w:t>bruiken hun hele lichaam voor expressie van emoties</w:t>
      </w:r>
      <w:r w:rsidR="00B567DD">
        <w:rPr>
          <w:sz w:val="22"/>
          <w:szCs w:val="22"/>
          <w:lang w:val="nl-NL"/>
        </w:rPr>
        <w:t>.</w:t>
      </w:r>
      <w:r w:rsidR="006A4320">
        <w:rPr>
          <w:sz w:val="22"/>
          <w:szCs w:val="22"/>
          <w:lang w:val="nl-NL"/>
        </w:rPr>
        <w:t xml:space="preserve"> Individuele interpretatie.</w:t>
      </w:r>
    </w:p>
    <w:p w14:paraId="56BE335A" w14:textId="1C76A144" w:rsidR="00B92EB4" w:rsidRDefault="00232243" w:rsidP="00B92EB4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 w:rsidRPr="00232243">
        <w:rPr>
          <w:sz w:val="22"/>
          <w:szCs w:val="22"/>
          <w:lang w:val="nl-NL"/>
        </w:rPr>
        <w:t xml:space="preserve"> </w:t>
      </w:r>
      <w:r w:rsidR="00B567DD">
        <w:rPr>
          <w:sz w:val="22"/>
          <w:szCs w:val="22"/>
          <w:lang w:val="nl-NL"/>
        </w:rPr>
        <w:t xml:space="preserve">De poses zijn ook sterk, </w:t>
      </w:r>
      <w:r w:rsidR="00530BE9">
        <w:rPr>
          <w:sz w:val="22"/>
          <w:szCs w:val="22"/>
          <w:lang w:val="nl-NL"/>
        </w:rPr>
        <w:t xml:space="preserve">krachtig die hun woeste, dierlijke </w:t>
      </w:r>
      <w:r w:rsidR="00D86FBD">
        <w:rPr>
          <w:sz w:val="22"/>
          <w:szCs w:val="22"/>
          <w:lang w:val="nl-NL"/>
        </w:rPr>
        <w:t>aard benadrukken.</w:t>
      </w:r>
    </w:p>
    <w:p w14:paraId="6862CF2B" w14:textId="50E57AE7" w:rsidR="00D86FBD" w:rsidRDefault="00B15BB6" w:rsidP="00B92EB4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Niet meer constant de elegante klassieke ballet bewegingen.</w:t>
      </w:r>
    </w:p>
    <w:p w14:paraId="43C1A0B1" w14:textId="58BCA40C" w:rsidR="00202337" w:rsidRDefault="003D2A76" w:rsidP="00B92EB4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Matthew Bourne liet ook zijn dansers zelf passen doen en filmde ze dan om later misschien te gebruiken in </w:t>
      </w:r>
      <w:r w:rsidR="00944CC8">
        <w:rPr>
          <w:sz w:val="22"/>
          <w:szCs w:val="22"/>
          <w:lang w:val="nl-NL"/>
        </w:rPr>
        <w:t>de choreografie.</w:t>
      </w:r>
    </w:p>
    <w:p w14:paraId="1446F823" w14:textId="75C64F8D" w:rsidR="003E4AB6" w:rsidRPr="003701AD" w:rsidRDefault="003701AD" w:rsidP="003E4AB6">
      <w:pPr>
        <w:rPr>
          <w:b/>
          <w:bCs/>
          <w:sz w:val="22"/>
          <w:szCs w:val="22"/>
          <w:lang w:val="nl-NL"/>
        </w:rPr>
      </w:pPr>
      <w:r w:rsidRPr="003701AD">
        <w:rPr>
          <w:b/>
          <w:bCs/>
          <w:sz w:val="22"/>
          <w:szCs w:val="22"/>
          <w:lang w:val="nl-NL"/>
        </w:rPr>
        <w:t>Matthew Bourne zijn doel met het mannelijke Swan lake:</w:t>
      </w:r>
    </w:p>
    <w:p w14:paraId="7E3C7308" w14:textId="582A8446" w:rsidR="00B15BB6" w:rsidRDefault="00B54BE3" w:rsidP="00B54BE3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 w:rsidRPr="00B54BE3">
        <w:rPr>
          <w:sz w:val="22"/>
          <w:szCs w:val="22"/>
          <w:lang w:val="nl-NL"/>
        </w:rPr>
        <w:t>Een nieuw krachtig beeld van de zwanen</w:t>
      </w:r>
      <w:r w:rsidR="009C7B01">
        <w:rPr>
          <w:sz w:val="22"/>
          <w:szCs w:val="22"/>
          <w:lang w:val="nl-NL"/>
        </w:rPr>
        <w:t>: traditionele</w:t>
      </w:r>
      <w:r w:rsidR="00851878">
        <w:rPr>
          <w:sz w:val="22"/>
          <w:szCs w:val="22"/>
          <w:lang w:val="nl-NL"/>
        </w:rPr>
        <w:t xml:space="preserve"> vrouwelijke zwanen, veranderen naar mannelijke </w:t>
      </w:r>
      <w:r w:rsidR="006A38AC">
        <w:rPr>
          <w:sz w:val="22"/>
          <w:szCs w:val="22"/>
          <w:lang w:val="nl-NL"/>
        </w:rPr>
        <w:t xml:space="preserve">‘agressieve’ zwanen. </w:t>
      </w:r>
    </w:p>
    <w:p w14:paraId="220D60B6" w14:textId="6618CAC8" w:rsidR="00A476D5" w:rsidRDefault="009C7B01" w:rsidP="00B54BE3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Innerlijke wereld van de prins tonen</w:t>
      </w:r>
      <w:r w:rsidR="006A38AC">
        <w:rPr>
          <w:sz w:val="22"/>
          <w:szCs w:val="22"/>
          <w:lang w:val="nl-NL"/>
        </w:rPr>
        <w:t xml:space="preserve">: </w:t>
      </w:r>
      <w:r w:rsidR="006B302B">
        <w:rPr>
          <w:sz w:val="22"/>
          <w:szCs w:val="22"/>
          <w:lang w:val="nl-NL"/>
        </w:rPr>
        <w:t xml:space="preserve">De mannelijke zwaan is </w:t>
      </w:r>
      <w:r w:rsidR="00004035">
        <w:rPr>
          <w:sz w:val="22"/>
          <w:szCs w:val="22"/>
          <w:lang w:val="nl-NL"/>
        </w:rPr>
        <w:t>de</w:t>
      </w:r>
      <w:r w:rsidR="006B302B">
        <w:rPr>
          <w:sz w:val="22"/>
          <w:szCs w:val="22"/>
          <w:lang w:val="nl-NL"/>
        </w:rPr>
        <w:t xml:space="preserve"> </w:t>
      </w:r>
      <w:r w:rsidR="00004035">
        <w:rPr>
          <w:sz w:val="22"/>
          <w:szCs w:val="22"/>
          <w:lang w:val="nl-NL"/>
        </w:rPr>
        <w:t xml:space="preserve">projectie van zijn </w:t>
      </w:r>
      <w:r w:rsidR="0039289F">
        <w:rPr>
          <w:sz w:val="22"/>
          <w:szCs w:val="22"/>
          <w:lang w:val="nl-NL"/>
        </w:rPr>
        <w:t xml:space="preserve">verlangen naar vrijheid, </w:t>
      </w:r>
      <w:r w:rsidR="00A21528">
        <w:rPr>
          <w:sz w:val="22"/>
          <w:szCs w:val="22"/>
          <w:lang w:val="nl-NL"/>
        </w:rPr>
        <w:t>verbinding, identiteit.</w:t>
      </w:r>
    </w:p>
    <w:p w14:paraId="31E036DC" w14:textId="6B94D5AE" w:rsidR="00B54BE3" w:rsidRDefault="005021E4" w:rsidP="00B54BE3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Genderrollen en stereotypes doorbreken</w:t>
      </w:r>
      <w:r w:rsidR="00A21528">
        <w:rPr>
          <w:sz w:val="22"/>
          <w:szCs w:val="22"/>
          <w:lang w:val="nl-NL"/>
        </w:rPr>
        <w:t>:</w:t>
      </w:r>
      <w:r w:rsidR="00C60D5F">
        <w:rPr>
          <w:sz w:val="22"/>
          <w:szCs w:val="22"/>
          <w:lang w:val="nl-NL"/>
        </w:rPr>
        <w:t xml:space="preserve"> emotie en sensualiteit zijn niet verbonden aan een geslacht.</w:t>
      </w:r>
    </w:p>
    <w:p w14:paraId="6CEAC953" w14:textId="5EE8F4D3" w:rsidR="005021E4" w:rsidRDefault="005021E4" w:rsidP="00B54BE3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lastRenderedPageBreak/>
        <w:t xml:space="preserve">Het klassieke ballet een nieuw </w:t>
      </w:r>
      <w:r w:rsidR="00A476D5">
        <w:rPr>
          <w:sz w:val="22"/>
          <w:szCs w:val="22"/>
          <w:lang w:val="nl-NL"/>
        </w:rPr>
        <w:t>leven inblazen</w:t>
      </w:r>
      <w:r w:rsidR="00C60D5F">
        <w:rPr>
          <w:sz w:val="22"/>
          <w:szCs w:val="22"/>
          <w:lang w:val="nl-NL"/>
        </w:rPr>
        <w:t xml:space="preserve">: </w:t>
      </w:r>
      <w:r w:rsidR="009277B5">
        <w:rPr>
          <w:sz w:val="22"/>
          <w:szCs w:val="22"/>
          <w:lang w:val="nl-NL"/>
        </w:rPr>
        <w:t>dat het balletstuk het publiek ook emotioneel raakt</w:t>
      </w:r>
      <w:r w:rsidR="00D2230E">
        <w:rPr>
          <w:sz w:val="22"/>
          <w:szCs w:val="22"/>
          <w:lang w:val="nl-NL"/>
        </w:rPr>
        <w:t xml:space="preserve"> zonder dat ze iets van ballet moeten kennen.</w:t>
      </w:r>
    </w:p>
    <w:p w14:paraId="5D2785B2" w14:textId="14576685" w:rsidR="00A476D5" w:rsidRPr="00B54BE3" w:rsidRDefault="00A476D5" w:rsidP="00B54BE3">
      <w:pPr>
        <w:pStyle w:val="Lijstalinea"/>
        <w:numPr>
          <w:ilvl w:val="0"/>
          <w:numId w:val="1"/>
        </w:num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Ruimte creëren voor een queer interpretatie</w:t>
      </w:r>
      <w:r w:rsidR="00D2230E">
        <w:rPr>
          <w:sz w:val="22"/>
          <w:szCs w:val="22"/>
          <w:lang w:val="nl-NL"/>
        </w:rPr>
        <w:t xml:space="preserve">: </w:t>
      </w:r>
      <w:r w:rsidR="00F34152">
        <w:rPr>
          <w:sz w:val="22"/>
          <w:szCs w:val="22"/>
          <w:lang w:val="nl-NL"/>
        </w:rPr>
        <w:t>liefde in brederlijke, menselijkere vorm te tonen</w:t>
      </w:r>
      <w:r w:rsidR="0035474D">
        <w:rPr>
          <w:sz w:val="22"/>
          <w:szCs w:val="22"/>
          <w:lang w:val="nl-NL"/>
        </w:rPr>
        <w:t>. Er was wel een queer herkenning in de Swan-prince relatie</w:t>
      </w:r>
      <w:r w:rsidR="006750E0">
        <w:rPr>
          <w:sz w:val="22"/>
          <w:szCs w:val="22"/>
          <w:lang w:val="nl-NL"/>
        </w:rPr>
        <w:t xml:space="preserve"> en emotionele waarheid.</w:t>
      </w:r>
    </w:p>
    <w:p w14:paraId="26ADC86D" w14:textId="77777777" w:rsidR="00E32BD9" w:rsidRPr="00E32BD9" w:rsidRDefault="00E32BD9" w:rsidP="00E32BD9">
      <w:pPr>
        <w:rPr>
          <w:sz w:val="22"/>
          <w:szCs w:val="22"/>
          <w:lang w:val="nl-NL"/>
        </w:rPr>
      </w:pPr>
    </w:p>
    <w:sectPr w:rsidR="00E32BD9" w:rsidRPr="00E3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52D4"/>
    <w:multiLevelType w:val="hybridMultilevel"/>
    <w:tmpl w:val="0AC0A6FE"/>
    <w:lvl w:ilvl="0" w:tplc="9690B5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43A5A"/>
    <w:multiLevelType w:val="multilevel"/>
    <w:tmpl w:val="BB12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494134">
    <w:abstractNumId w:val="0"/>
  </w:num>
  <w:num w:numId="2" w16cid:durableId="760026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87"/>
    <w:rsid w:val="00004035"/>
    <w:rsid w:val="000F0E17"/>
    <w:rsid w:val="00101B2A"/>
    <w:rsid w:val="001352DE"/>
    <w:rsid w:val="00202337"/>
    <w:rsid w:val="00232243"/>
    <w:rsid w:val="0035474D"/>
    <w:rsid w:val="003701AD"/>
    <w:rsid w:val="0039289F"/>
    <w:rsid w:val="003D2A76"/>
    <w:rsid w:val="003E4AB6"/>
    <w:rsid w:val="00402A6B"/>
    <w:rsid w:val="004934D7"/>
    <w:rsid w:val="005021E4"/>
    <w:rsid w:val="00530BE9"/>
    <w:rsid w:val="005352E3"/>
    <w:rsid w:val="00581A88"/>
    <w:rsid w:val="005A189D"/>
    <w:rsid w:val="00600FE7"/>
    <w:rsid w:val="006750E0"/>
    <w:rsid w:val="006A38AC"/>
    <w:rsid w:val="006A4320"/>
    <w:rsid w:val="006A7EC1"/>
    <w:rsid w:val="006B302B"/>
    <w:rsid w:val="00711EF2"/>
    <w:rsid w:val="007C41A9"/>
    <w:rsid w:val="007D640A"/>
    <w:rsid w:val="007F2314"/>
    <w:rsid w:val="00851878"/>
    <w:rsid w:val="008F75F4"/>
    <w:rsid w:val="00907787"/>
    <w:rsid w:val="00912C2C"/>
    <w:rsid w:val="009277B5"/>
    <w:rsid w:val="00944CC8"/>
    <w:rsid w:val="00946C0A"/>
    <w:rsid w:val="009C0DF5"/>
    <w:rsid w:val="009C7B01"/>
    <w:rsid w:val="00A21528"/>
    <w:rsid w:val="00A476D5"/>
    <w:rsid w:val="00A80BCD"/>
    <w:rsid w:val="00AD7EAD"/>
    <w:rsid w:val="00B15BB6"/>
    <w:rsid w:val="00B200B4"/>
    <w:rsid w:val="00B30D26"/>
    <w:rsid w:val="00B54BE3"/>
    <w:rsid w:val="00B567DD"/>
    <w:rsid w:val="00B92EB4"/>
    <w:rsid w:val="00BD34A2"/>
    <w:rsid w:val="00C60D5F"/>
    <w:rsid w:val="00D2230E"/>
    <w:rsid w:val="00D223A7"/>
    <w:rsid w:val="00D515F1"/>
    <w:rsid w:val="00D86FBD"/>
    <w:rsid w:val="00DE42D9"/>
    <w:rsid w:val="00DF41C1"/>
    <w:rsid w:val="00DF6647"/>
    <w:rsid w:val="00E0513B"/>
    <w:rsid w:val="00E30966"/>
    <w:rsid w:val="00E32BD9"/>
    <w:rsid w:val="00E91F4C"/>
    <w:rsid w:val="00F34152"/>
    <w:rsid w:val="00F47368"/>
    <w:rsid w:val="00FB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901D"/>
  <w15:chartTrackingRefBased/>
  <w15:docId w15:val="{4906E985-F4C8-4C39-87E4-1FF7C462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7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07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07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07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07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7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7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7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7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7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07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07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077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077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77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77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77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77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07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7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7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7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07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077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077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077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7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77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077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Mutton</dc:creator>
  <cp:keywords/>
  <dc:description/>
  <cp:lastModifiedBy>Lola Mutton</cp:lastModifiedBy>
  <cp:revision>55</cp:revision>
  <dcterms:created xsi:type="dcterms:W3CDTF">2025-10-21T15:58:00Z</dcterms:created>
  <dcterms:modified xsi:type="dcterms:W3CDTF">2025-10-23T18:25:00Z</dcterms:modified>
</cp:coreProperties>
</file>